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44DC" w14:textId="77777777" w:rsidR="00084C33" w:rsidRDefault="00084C33" w:rsidP="00084C33">
      <w:pPr>
        <w:ind w:right="240"/>
        <w:jc w:val="right"/>
        <w:rPr>
          <w:rFonts w:ascii="ＭＳ ゴシック" w:eastAsia="ＭＳ ゴシック" w:hAnsi="ＭＳ ゴシック"/>
          <w:sz w:val="24"/>
        </w:rPr>
      </w:pPr>
    </w:p>
    <w:p w14:paraId="6B8B51D5" w14:textId="7030003F" w:rsidR="00084C33" w:rsidRDefault="00084C33" w:rsidP="00084C33">
      <w:pPr>
        <w:wordWrap w:val="0"/>
        <w:jc w:val="right"/>
        <w:rPr>
          <w:rFonts w:ascii="ＭＳ ゴシック" w:eastAsia="ＭＳ ゴシック" w:hAnsi="ＭＳ ゴシック"/>
          <w:sz w:val="16"/>
          <w:szCs w:val="16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5133D" wp14:editId="25B01C07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171700" cy="114300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FFBA1" w14:textId="77777777" w:rsidR="00084C33" w:rsidRDefault="00084C33" w:rsidP="00084C3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香南市受付欄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5133D" id="正方形/長方形 1" o:spid="_x0000_s1026" style="position:absolute;left:0;text-align:left;margin-left:-9pt;margin-top:-18pt;width:1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">
                <v:textbox inset="5.85pt,.7pt,5.85pt,.7pt">
                  <w:txbxContent>
                    <w:p w14:paraId="34AFFBA1" w14:textId="77777777" w:rsidR="00084C33" w:rsidRDefault="00084C33" w:rsidP="00084C3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香南市受付欄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16"/>
          <w:szCs w:val="16"/>
          <w:bdr w:val="single" w:sz="4" w:space="0" w:color="auto" w:frame="1"/>
        </w:rPr>
        <w:t xml:space="preserve"> ③事業所 → 香南市 </w:t>
      </w:r>
    </w:p>
    <w:p w14:paraId="5ACF5523" w14:textId="29429EA8" w:rsidR="00084C33" w:rsidRDefault="00084C33" w:rsidP="00084C3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介護保険（福祉用具購入・住宅改修）にかかる申請取下げ書</w:t>
      </w:r>
    </w:p>
    <w:p w14:paraId="5F01FAC0" w14:textId="77777777" w:rsidR="00084C33" w:rsidRDefault="00084C33" w:rsidP="00084C3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　　　　年　　月　　日</w:t>
      </w:r>
    </w:p>
    <w:p w14:paraId="69FD8C30" w14:textId="77777777" w:rsidR="00084C33" w:rsidRDefault="00084C33" w:rsidP="00084C33">
      <w:pPr>
        <w:jc w:val="right"/>
        <w:rPr>
          <w:rFonts w:ascii="ＭＳ ゴシック" w:eastAsia="ＭＳ ゴシック" w:hAnsi="ＭＳ ゴシック"/>
        </w:rPr>
      </w:pPr>
    </w:p>
    <w:p w14:paraId="3EF7F19E" w14:textId="0A073E94" w:rsidR="00084C33" w:rsidRDefault="00084C33" w:rsidP="00084C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当該被保険者の（福祉用具・住宅改修）について、理由により取下げます。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70"/>
        <w:gridCol w:w="1670"/>
        <w:gridCol w:w="3248"/>
      </w:tblGrid>
      <w:tr w:rsidR="00084C33" w14:paraId="5307C35D" w14:textId="77777777" w:rsidTr="00084C33">
        <w:trPr>
          <w:trHeight w:val="7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0E9E" w14:textId="77777777" w:rsidR="00084C33" w:rsidRDefault="00084C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  <w:p w14:paraId="2F26A388" w14:textId="77777777" w:rsidR="00084C33" w:rsidRDefault="00084C3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（電話番号）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73F7" w14:textId="77777777" w:rsidR="00084C33" w:rsidRDefault="00084C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C996" w14:textId="77777777" w:rsidR="00084C33" w:rsidRDefault="00084C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46E5" w14:textId="77777777" w:rsidR="00084C33" w:rsidRDefault="00084C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4C33" w14:paraId="0174FF56" w14:textId="77777777" w:rsidTr="00084C33">
        <w:trPr>
          <w:trHeight w:val="7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B082" w14:textId="77777777" w:rsidR="00084C33" w:rsidRDefault="00084C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5061" w14:textId="77777777" w:rsidR="00084C33" w:rsidRDefault="00084C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7B78" w14:textId="77777777" w:rsidR="00084C33" w:rsidRDefault="00084C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被保険者名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8973" w14:textId="77777777" w:rsidR="00084C33" w:rsidRDefault="00084C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4C33" w14:paraId="7DC8DB4E" w14:textId="77777777" w:rsidTr="00815288">
        <w:trPr>
          <w:trHeight w:val="7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A6A2" w14:textId="1CE50444" w:rsidR="00084C33" w:rsidRDefault="00084C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取下理由</w:t>
            </w:r>
          </w:p>
        </w:tc>
        <w:tc>
          <w:tcPr>
            <w:tcW w:w="8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1F47" w14:textId="77777777" w:rsidR="00084C33" w:rsidRDefault="00084C3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868AD00" w14:textId="77777777" w:rsidR="003575E1" w:rsidRPr="00084C33" w:rsidRDefault="003575E1"/>
    <w:sectPr w:rsidR="003575E1" w:rsidRPr="00084C33" w:rsidSect="002E57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33"/>
    <w:rsid w:val="00084C33"/>
    <w:rsid w:val="002E5757"/>
    <w:rsid w:val="0035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376BD"/>
  <w15:chartTrackingRefBased/>
  <w15:docId w15:val="{5597A950-A22A-4088-B145-3D741EEA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C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景子</dc:creator>
  <cp:keywords/>
  <dc:description/>
  <cp:lastModifiedBy>山本　景子</cp:lastModifiedBy>
  <cp:revision>3</cp:revision>
  <cp:lastPrinted>2023-06-23T07:59:00Z</cp:lastPrinted>
  <dcterms:created xsi:type="dcterms:W3CDTF">2023-06-23T07:55:00Z</dcterms:created>
  <dcterms:modified xsi:type="dcterms:W3CDTF">2023-06-23T08:01:00Z</dcterms:modified>
</cp:coreProperties>
</file>